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3B" w:rsidRPr="00B90AE2" w:rsidRDefault="00B90AE2" w:rsidP="00B90AE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E2">
        <w:rPr>
          <w:rFonts w:ascii="Times New Roman" w:hAnsi="Times New Roman" w:cs="Times New Roman"/>
          <w:b/>
          <w:sz w:val="28"/>
          <w:szCs w:val="28"/>
        </w:rPr>
        <w:t>RECYTATORSKIE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AE2">
        <w:rPr>
          <w:rFonts w:ascii="Times New Roman" w:hAnsi="Times New Roman" w:cs="Times New Roman"/>
          <w:b/>
          <w:sz w:val="28"/>
          <w:szCs w:val="28"/>
        </w:rPr>
        <w:t xml:space="preserve"> LAURY</w:t>
      </w:r>
    </w:p>
    <w:p w:rsidR="002E3F3B" w:rsidRDefault="002E3F3B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1C7B" w:rsidRDefault="006437F8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Dużym sukcesem zakończył się udział uczennic z Zespołu Szkół im. Jana Pawła II w Łopusznie w X Konkursie Recytacji i Poezji Chrześcijańskiej im. Karola Wojtyły  w Porzeczu. Tegoroczny konkurs odbył się 19 listopada </w:t>
      </w:r>
      <w:r w:rsidR="0072326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przebiegał pod hasłem „Świętość”.</w:t>
      </w:r>
      <w:r w:rsidR="00723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260" w:rsidRDefault="00723260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miejsce w kategorii klas IV- VI szkoły podstawowej zajęła Paulina Barwińska z klasy IV a. Recytowała wiersz Tadeusza Rucińskiego pt. </w:t>
      </w:r>
      <w:r w:rsidRPr="00723260">
        <w:rPr>
          <w:rFonts w:ascii="Times New Roman" w:hAnsi="Times New Roman" w:cs="Times New Roman"/>
          <w:i/>
          <w:sz w:val="24"/>
          <w:szCs w:val="24"/>
        </w:rPr>
        <w:t>Rozmowa z Jezusem</w:t>
      </w:r>
      <w:r>
        <w:rPr>
          <w:rFonts w:ascii="Times New Roman" w:hAnsi="Times New Roman" w:cs="Times New Roman"/>
          <w:sz w:val="24"/>
          <w:szCs w:val="24"/>
        </w:rPr>
        <w:t xml:space="preserve">. Jury spodobała się także Katarzyna Soboń z klasy II a. W swojej kategorii, uczniów klas I – III zajęła III miejsce. Nad doborem repertuaru oraz przygotowaniem uczennic czuwała pani katechetka 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Nyga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Miśta.</w:t>
      </w:r>
    </w:p>
    <w:p w:rsidR="00723260" w:rsidRDefault="00723260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 klas gimnazjalnych zwyciężyła Karolina Sobczyk z klasy</w:t>
      </w:r>
      <w:r w:rsidR="00B90AE2">
        <w:rPr>
          <w:rFonts w:ascii="Times New Roman" w:hAnsi="Times New Roman" w:cs="Times New Roman"/>
          <w:sz w:val="24"/>
          <w:szCs w:val="24"/>
        </w:rPr>
        <w:t xml:space="preserve"> III B</w:t>
      </w:r>
      <w:r w:rsidR="009108D0">
        <w:rPr>
          <w:rFonts w:ascii="Times New Roman" w:hAnsi="Times New Roman" w:cs="Times New Roman"/>
          <w:sz w:val="24"/>
          <w:szCs w:val="24"/>
        </w:rPr>
        <w:t xml:space="preserve">. Recytowała wiersz </w:t>
      </w:r>
      <w:r w:rsidR="009108D0" w:rsidRPr="00B90AE2">
        <w:rPr>
          <w:rFonts w:ascii="Times New Roman" w:hAnsi="Times New Roman" w:cs="Times New Roman"/>
          <w:i/>
          <w:sz w:val="24"/>
          <w:szCs w:val="24"/>
        </w:rPr>
        <w:t>Świętość</w:t>
      </w:r>
      <w:r w:rsidR="009108D0">
        <w:rPr>
          <w:rFonts w:ascii="Times New Roman" w:hAnsi="Times New Roman" w:cs="Times New Roman"/>
          <w:sz w:val="24"/>
          <w:szCs w:val="24"/>
        </w:rPr>
        <w:t xml:space="preserve"> Krzysztofa Kamila Baczyńskiego. Dojrzałą interpretację utworu  przygotowała pod kierunkiem polonistki</w:t>
      </w:r>
      <w:r w:rsidR="00B90AE2">
        <w:rPr>
          <w:rFonts w:ascii="Times New Roman" w:hAnsi="Times New Roman" w:cs="Times New Roman"/>
          <w:sz w:val="24"/>
          <w:szCs w:val="24"/>
        </w:rPr>
        <w:t xml:space="preserve">, pani </w:t>
      </w:r>
      <w:r w:rsidR="009108D0">
        <w:rPr>
          <w:rFonts w:ascii="Times New Roman" w:hAnsi="Times New Roman" w:cs="Times New Roman"/>
          <w:sz w:val="24"/>
          <w:szCs w:val="24"/>
        </w:rPr>
        <w:t xml:space="preserve"> Katarzyny Włodarczyk. Dobry poziom </w:t>
      </w:r>
      <w:r w:rsidR="00A003A0">
        <w:rPr>
          <w:rFonts w:ascii="Times New Roman" w:hAnsi="Times New Roman" w:cs="Times New Roman"/>
          <w:sz w:val="24"/>
          <w:szCs w:val="24"/>
        </w:rPr>
        <w:t>recytacji</w:t>
      </w:r>
      <w:r w:rsidR="009108D0">
        <w:rPr>
          <w:rFonts w:ascii="Times New Roman" w:hAnsi="Times New Roman" w:cs="Times New Roman"/>
          <w:sz w:val="24"/>
          <w:szCs w:val="24"/>
        </w:rPr>
        <w:t xml:space="preserve"> zaprezentowały </w:t>
      </w:r>
      <w:r w:rsidR="00A003A0">
        <w:rPr>
          <w:rFonts w:ascii="Times New Roman" w:hAnsi="Times New Roman" w:cs="Times New Roman"/>
          <w:sz w:val="24"/>
          <w:szCs w:val="24"/>
        </w:rPr>
        <w:t xml:space="preserve">także Maria </w:t>
      </w:r>
      <w:proofErr w:type="spellStart"/>
      <w:r w:rsidR="00A003A0">
        <w:rPr>
          <w:rFonts w:ascii="Times New Roman" w:hAnsi="Times New Roman" w:cs="Times New Roman"/>
          <w:sz w:val="24"/>
          <w:szCs w:val="24"/>
        </w:rPr>
        <w:t>Satalecka</w:t>
      </w:r>
      <w:proofErr w:type="spellEnd"/>
      <w:r w:rsidR="00A003A0">
        <w:rPr>
          <w:rFonts w:ascii="Times New Roman" w:hAnsi="Times New Roman" w:cs="Times New Roman"/>
          <w:sz w:val="24"/>
          <w:szCs w:val="24"/>
        </w:rPr>
        <w:t xml:space="preserve"> i Mariola Szymkiewicz.</w:t>
      </w:r>
      <w:r w:rsidR="0091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0BC" w:rsidRDefault="004F00BC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</w:t>
      </w:r>
      <w:r w:rsidR="00B90AE2">
        <w:rPr>
          <w:rFonts w:ascii="Times New Roman" w:hAnsi="Times New Roman" w:cs="Times New Roman"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sz w:val="24"/>
          <w:szCs w:val="24"/>
        </w:rPr>
        <w:t xml:space="preserve">otrzymali dyplomy, długopisy, pamiątkowe kubki z wizerunkiem </w:t>
      </w:r>
      <w:r w:rsidR="00B90AE2">
        <w:rPr>
          <w:rFonts w:ascii="Times New Roman" w:hAnsi="Times New Roman" w:cs="Times New Roman"/>
          <w:sz w:val="24"/>
          <w:szCs w:val="24"/>
        </w:rPr>
        <w:t xml:space="preserve">Jana Pawła II, a laureaci akcesoria komputerowe i cenne książki – wydawnictwa encyklopedyczne oraz albumowe.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D0" w:rsidRDefault="009108D0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ZS co roku uczestniczą w konkursie i nie jest to ich pierwszy sukces. Ideę konkursu propagują wśród uczniów panie katechetki, wspomniana już 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Nyga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Miśta oraz </w:t>
      </w:r>
      <w:r w:rsidR="0023177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3A0">
        <w:rPr>
          <w:rFonts w:ascii="Times New Roman" w:hAnsi="Times New Roman" w:cs="Times New Roman"/>
          <w:sz w:val="24"/>
          <w:szCs w:val="24"/>
        </w:rPr>
        <w:t>Dużym wyróżnieniem dla dziewcząt było bez wątpienia poinformowanie o ich sukcesie parafian przez księdza proboszcza Ireneusz Jakusika na niedzielnych mszach świętych.</w:t>
      </w:r>
    </w:p>
    <w:p w:rsidR="002E3F3B" w:rsidRDefault="00A003A0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</w:t>
      </w:r>
      <w:r w:rsidR="002E3F3B">
        <w:rPr>
          <w:rFonts w:ascii="Times New Roman" w:hAnsi="Times New Roman" w:cs="Times New Roman"/>
          <w:sz w:val="24"/>
          <w:szCs w:val="24"/>
        </w:rPr>
        <w:t xml:space="preserve">ym uczennicom życzymy kolejnych recytatorskich laurów, a przede wszystkim radości w obcowaniu z polską poezją. </w:t>
      </w:r>
    </w:p>
    <w:p w:rsidR="00A003A0" w:rsidRPr="002E3F3B" w:rsidRDefault="002E3F3B" w:rsidP="002E3F3B">
      <w:pPr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E3F3B">
        <w:rPr>
          <w:rFonts w:ascii="Times New Roman" w:hAnsi="Times New Roman" w:cs="Times New Roman"/>
          <w:b/>
          <w:sz w:val="20"/>
          <w:szCs w:val="20"/>
        </w:rPr>
        <w:t>a.p</w:t>
      </w:r>
      <w:proofErr w:type="spellEnd"/>
      <w:r w:rsidRPr="002E3F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108D0" w:rsidRDefault="009108D0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A95" w:rsidRDefault="00EE1A95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A95" w:rsidRDefault="00EE1A95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87309" cy="3962400"/>
            <wp:effectExtent l="19050" t="0" r="8591" b="0"/>
            <wp:docPr id="2" name="Obraz 2" descr="C:\Documents and Settings\Start\Pulpit\2011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art\Pulpit\2011 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09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95" w:rsidRDefault="00EE1A95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 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Nyga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Miśta była bardzo dumna z Pauliny Barwińskiej i Kasi Soboń</w:t>
      </w:r>
    </w:p>
    <w:p w:rsidR="009108D0" w:rsidRDefault="00EE1A95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643185" cy="4229100"/>
            <wp:effectExtent l="19050" t="0" r="0" b="0"/>
            <wp:docPr id="1" name="Obraz 1" descr="C:\Documents and Settings\Start\Pulpit\2011 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rt\Pulpit\2011 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269" cy="423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95" w:rsidRDefault="00EE1A95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A95" w:rsidRPr="006437F8" w:rsidRDefault="00EE1A95" w:rsidP="006437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towarzystwie recytatorek z Gimnazjum w Łopusznie: Marioli, Karoliny i Marysi </w:t>
      </w:r>
    </w:p>
    <w:sectPr w:rsidR="00EE1A95" w:rsidRPr="006437F8" w:rsidSect="00F5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7F8"/>
    <w:rsid w:val="00231774"/>
    <w:rsid w:val="002E3F3B"/>
    <w:rsid w:val="003E3937"/>
    <w:rsid w:val="004146D1"/>
    <w:rsid w:val="004F00BC"/>
    <w:rsid w:val="006437F8"/>
    <w:rsid w:val="00723260"/>
    <w:rsid w:val="00760F0D"/>
    <w:rsid w:val="009108D0"/>
    <w:rsid w:val="00A003A0"/>
    <w:rsid w:val="00B54BE4"/>
    <w:rsid w:val="00B90AE2"/>
    <w:rsid w:val="00B94563"/>
    <w:rsid w:val="00BA69D3"/>
    <w:rsid w:val="00EE1A95"/>
    <w:rsid w:val="00F436D5"/>
    <w:rsid w:val="00F5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1701-8213-4085-B8E2-AF6C89E8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ZSP</cp:lastModifiedBy>
  <cp:revision>9</cp:revision>
  <dcterms:created xsi:type="dcterms:W3CDTF">2011-12-12T15:49:00Z</dcterms:created>
  <dcterms:modified xsi:type="dcterms:W3CDTF">2011-12-13T08:59:00Z</dcterms:modified>
</cp:coreProperties>
</file>