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E" w:rsidRPr="00C1365E" w:rsidRDefault="00C6268A" w:rsidP="0041464E">
      <w:pPr>
        <w:jc w:val="center"/>
        <w:rPr>
          <w:sz w:val="28"/>
          <w:szCs w:val="28"/>
        </w:rPr>
      </w:pPr>
      <w:r>
        <w:rPr>
          <w:sz w:val="28"/>
          <w:szCs w:val="28"/>
        </w:rPr>
        <w:t>ZESPÓL SZKÓŁ im. JANA PAWŁA II w</w:t>
      </w:r>
      <w:r w:rsidR="0041464E" w:rsidRPr="00C1365E">
        <w:rPr>
          <w:sz w:val="28"/>
          <w:szCs w:val="28"/>
        </w:rPr>
        <w:t xml:space="preserve"> ŁOPUSZNIE</w:t>
      </w:r>
    </w:p>
    <w:p w:rsidR="0041464E" w:rsidRPr="00C1365E" w:rsidRDefault="0041464E" w:rsidP="0041464E">
      <w:pPr>
        <w:jc w:val="center"/>
        <w:rPr>
          <w:sz w:val="28"/>
          <w:szCs w:val="28"/>
        </w:rPr>
      </w:pPr>
    </w:p>
    <w:p w:rsidR="0041464E" w:rsidRPr="00C1365E" w:rsidRDefault="0041464E" w:rsidP="0041464E">
      <w:pPr>
        <w:jc w:val="center"/>
        <w:rPr>
          <w:b/>
          <w:sz w:val="28"/>
          <w:szCs w:val="28"/>
        </w:rPr>
      </w:pPr>
      <w:r w:rsidRPr="00C1365E">
        <w:rPr>
          <w:b/>
          <w:sz w:val="28"/>
          <w:szCs w:val="28"/>
        </w:rPr>
        <w:t>FERIE ZIMOWE 2015 – harmonogram zajęć w szkole</w:t>
      </w:r>
    </w:p>
    <w:p w:rsidR="0041464E" w:rsidRPr="00C1365E" w:rsidRDefault="0041464E" w:rsidP="0041464E">
      <w:pPr>
        <w:rPr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1E0"/>
      </w:tblPr>
      <w:tblGrid>
        <w:gridCol w:w="1456"/>
        <w:gridCol w:w="1980"/>
        <w:gridCol w:w="7054"/>
        <w:gridCol w:w="2835"/>
      </w:tblGrid>
      <w:tr w:rsidR="00C6268A" w:rsidRPr="00C1365E" w:rsidTr="00D93861">
        <w:tc>
          <w:tcPr>
            <w:tcW w:w="1456" w:type="dxa"/>
          </w:tcPr>
          <w:p w:rsidR="00C6268A" w:rsidRPr="00C1365E" w:rsidRDefault="00C6268A" w:rsidP="00153F13">
            <w:pPr>
              <w:rPr>
                <w:b/>
              </w:rPr>
            </w:pPr>
            <w:r w:rsidRPr="00C1365E">
              <w:rPr>
                <w:b/>
              </w:rPr>
              <w:t>Data</w:t>
            </w:r>
          </w:p>
        </w:tc>
        <w:tc>
          <w:tcPr>
            <w:tcW w:w="1980" w:type="dxa"/>
          </w:tcPr>
          <w:p w:rsidR="00C6268A" w:rsidRPr="00C1365E" w:rsidRDefault="00C6268A" w:rsidP="00153F13">
            <w:pPr>
              <w:rPr>
                <w:b/>
              </w:rPr>
            </w:pPr>
            <w:r w:rsidRPr="00C1365E">
              <w:rPr>
                <w:b/>
              </w:rPr>
              <w:t xml:space="preserve">Godzina </w:t>
            </w:r>
          </w:p>
          <w:p w:rsidR="00C6268A" w:rsidRPr="00C1365E" w:rsidRDefault="00C6268A" w:rsidP="00153F13">
            <w:pPr>
              <w:rPr>
                <w:b/>
              </w:rPr>
            </w:pPr>
            <w:r w:rsidRPr="00C1365E">
              <w:rPr>
                <w:b/>
              </w:rPr>
              <w:t>od … do</w:t>
            </w:r>
          </w:p>
        </w:tc>
        <w:tc>
          <w:tcPr>
            <w:tcW w:w="7054" w:type="dxa"/>
          </w:tcPr>
          <w:p w:rsidR="00C6268A" w:rsidRPr="00C1365E" w:rsidRDefault="00C6268A" w:rsidP="00153F13">
            <w:pPr>
              <w:rPr>
                <w:b/>
              </w:rPr>
            </w:pPr>
            <w:r w:rsidRPr="00C1365E">
              <w:rPr>
                <w:b/>
              </w:rPr>
              <w:t>Rodzaj i miejsce zajęć</w:t>
            </w:r>
          </w:p>
        </w:tc>
        <w:tc>
          <w:tcPr>
            <w:tcW w:w="2835" w:type="dxa"/>
          </w:tcPr>
          <w:p w:rsidR="00C6268A" w:rsidRPr="00C1365E" w:rsidRDefault="00C6268A" w:rsidP="00153F13">
            <w:pPr>
              <w:rPr>
                <w:b/>
              </w:rPr>
            </w:pPr>
            <w:r w:rsidRPr="00C1365E">
              <w:rPr>
                <w:b/>
              </w:rPr>
              <w:t>Nauczyciele odpowiedzialni</w:t>
            </w:r>
          </w:p>
        </w:tc>
      </w:tr>
      <w:tr w:rsidR="00C6268A" w:rsidRPr="00AD766A" w:rsidTr="00D93861">
        <w:trPr>
          <w:trHeight w:val="690"/>
        </w:trPr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16.02.2015.</w:t>
            </w:r>
          </w:p>
          <w:p w:rsidR="00C6268A" w:rsidRPr="00AD766A" w:rsidRDefault="00C6268A" w:rsidP="00153F13">
            <w:r w:rsidRPr="00AD766A">
              <w:t>Poniedziałek</w:t>
            </w:r>
          </w:p>
        </w:tc>
        <w:tc>
          <w:tcPr>
            <w:tcW w:w="1980" w:type="dxa"/>
          </w:tcPr>
          <w:p w:rsidR="00C6268A" w:rsidRPr="00AD766A" w:rsidRDefault="00C6268A" w:rsidP="002F49AD">
            <w:pPr>
              <w:jc w:val="center"/>
              <w:rPr>
                <w:vertAlign w:val="superscript"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</w:tcPr>
          <w:p w:rsidR="00C6268A" w:rsidRPr="00AD766A" w:rsidRDefault="00C6268A" w:rsidP="00F65585">
            <w:r w:rsidRPr="00AD766A">
              <w:t>Zajęcia taneczne</w:t>
            </w:r>
            <w:r>
              <w:t>- oddział przedszkolny „</w:t>
            </w:r>
            <w:proofErr w:type="spellStart"/>
            <w:r>
              <w:t>Kasztaniaki</w:t>
            </w:r>
            <w:proofErr w:type="spellEnd"/>
            <w:r>
              <w:t>”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 xml:space="preserve">Król Wiesława </w:t>
            </w:r>
          </w:p>
          <w:p w:rsidR="00C6268A" w:rsidRPr="00AD766A" w:rsidRDefault="00C6268A" w:rsidP="00153F13"/>
        </w:tc>
      </w:tr>
      <w:tr w:rsidR="007E0949" w:rsidRPr="00AD766A" w:rsidTr="00D93861">
        <w:trPr>
          <w:trHeight w:val="690"/>
        </w:trPr>
        <w:tc>
          <w:tcPr>
            <w:tcW w:w="1456" w:type="dxa"/>
            <w:vMerge/>
          </w:tcPr>
          <w:p w:rsidR="007E0949" w:rsidRPr="00AD766A" w:rsidRDefault="007E0949" w:rsidP="00153F13"/>
        </w:tc>
        <w:tc>
          <w:tcPr>
            <w:tcW w:w="1980" w:type="dxa"/>
          </w:tcPr>
          <w:p w:rsidR="007E0949" w:rsidRPr="00AD766A" w:rsidRDefault="007E0949" w:rsidP="002F49AD">
            <w:pPr>
              <w:jc w:val="center"/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</w:tcPr>
          <w:p w:rsidR="007E0949" w:rsidRPr="00AD766A" w:rsidRDefault="007E0949" w:rsidP="00F65585">
            <w:r>
              <w:t>Zajęcia w pracowni komputerowej</w:t>
            </w:r>
          </w:p>
        </w:tc>
        <w:tc>
          <w:tcPr>
            <w:tcW w:w="2835" w:type="dxa"/>
          </w:tcPr>
          <w:p w:rsidR="007E0949" w:rsidRPr="00AD766A" w:rsidRDefault="007E0949" w:rsidP="00153F13">
            <w:r>
              <w:t>Janiszewski Grzegorz</w:t>
            </w:r>
          </w:p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1969AD">
            <w:pPr>
              <w:jc w:val="center"/>
            </w:pPr>
            <w:r w:rsidRPr="00AD766A">
              <w:rPr>
                <w:b/>
              </w:rPr>
              <w:t>Godz. 9.00-13.00</w:t>
            </w: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F65585">
            <w:proofErr w:type="spellStart"/>
            <w:r w:rsidRPr="00AD766A">
              <w:t>Międzyklasowe</w:t>
            </w:r>
            <w:proofErr w:type="spellEnd"/>
            <w:r w:rsidRPr="00AD766A">
              <w:t xml:space="preserve"> zawody w piłce ręcznej drużyn mieszanych </w:t>
            </w:r>
            <w:r w:rsidRPr="00AD766A">
              <w:br/>
              <w:t>dla klas IV-VI</w:t>
            </w:r>
          </w:p>
          <w:p w:rsidR="00C6268A" w:rsidRPr="00AD766A" w:rsidRDefault="00C6268A" w:rsidP="001969AD"/>
        </w:tc>
        <w:tc>
          <w:tcPr>
            <w:tcW w:w="2835" w:type="dxa"/>
            <w:shd w:val="clear" w:color="auto" w:fill="auto"/>
          </w:tcPr>
          <w:p w:rsidR="00C6268A" w:rsidRPr="00AD766A" w:rsidRDefault="00C6268A" w:rsidP="001969AD">
            <w:r w:rsidRPr="00AD766A">
              <w:t>Opiekun: Renata Kumańska</w:t>
            </w:r>
          </w:p>
        </w:tc>
      </w:tr>
      <w:tr w:rsidR="00C6268A" w:rsidRPr="00AD766A" w:rsidTr="00D93861">
        <w:trPr>
          <w:trHeight w:val="818"/>
        </w:trPr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17.02.2015</w:t>
            </w:r>
          </w:p>
          <w:p w:rsidR="00C6268A" w:rsidRPr="00AD766A" w:rsidRDefault="00C6268A" w:rsidP="00153F13">
            <w:r w:rsidRPr="00AD766A">
              <w:t>Wtorek</w:t>
            </w:r>
          </w:p>
        </w:tc>
        <w:tc>
          <w:tcPr>
            <w:tcW w:w="1980" w:type="dxa"/>
          </w:tcPr>
          <w:p w:rsidR="00C6268A" w:rsidRPr="00AD766A" w:rsidRDefault="00C6268A" w:rsidP="001969AD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1969AD">
            <w:pPr>
              <w:jc w:val="center"/>
              <w:rPr>
                <w:b/>
              </w:rPr>
            </w:pPr>
          </w:p>
          <w:p w:rsidR="00C6268A" w:rsidRPr="00AD766A" w:rsidRDefault="00C6268A" w:rsidP="008002CB">
            <w:pPr>
              <w:rPr>
                <w:vertAlign w:val="superscript"/>
              </w:rPr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1969AD">
            <w:r w:rsidRPr="00AD766A">
              <w:t>Zajęcia świetlicowe /gry, zabawy/</w:t>
            </w:r>
            <w:r>
              <w:t>- świetlica</w:t>
            </w:r>
          </w:p>
          <w:p w:rsidR="00C6268A" w:rsidRPr="00AD766A" w:rsidRDefault="00C6268A" w:rsidP="00F65585"/>
        </w:tc>
        <w:tc>
          <w:tcPr>
            <w:tcW w:w="2835" w:type="dxa"/>
            <w:shd w:val="clear" w:color="auto" w:fill="auto"/>
          </w:tcPr>
          <w:p w:rsidR="00C6268A" w:rsidRDefault="00C6268A" w:rsidP="00F65585">
            <w:r w:rsidRPr="00AD766A">
              <w:t xml:space="preserve">Ilona </w:t>
            </w:r>
            <w:proofErr w:type="spellStart"/>
            <w:r w:rsidRPr="00AD766A">
              <w:t>Picheta</w:t>
            </w:r>
            <w:proofErr w:type="spellEnd"/>
            <w:r w:rsidRPr="00AD766A">
              <w:t xml:space="preserve">, </w:t>
            </w:r>
          </w:p>
          <w:p w:rsidR="00C6268A" w:rsidRPr="00AD766A" w:rsidRDefault="00C6268A" w:rsidP="00F65585">
            <w:r w:rsidRPr="00AD766A">
              <w:t xml:space="preserve">Dorota Palacz </w:t>
            </w:r>
          </w:p>
        </w:tc>
      </w:tr>
      <w:tr w:rsidR="00C6268A" w:rsidRPr="00AD766A" w:rsidTr="00D93861">
        <w:trPr>
          <w:trHeight w:val="135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F65585">
            <w:r w:rsidRPr="00AD766A">
              <w:t xml:space="preserve">Turniej </w:t>
            </w:r>
            <w:proofErr w:type="spellStart"/>
            <w:r w:rsidRPr="00AD766A">
              <w:t>międzyklasowy</w:t>
            </w:r>
            <w:proofErr w:type="spellEnd"/>
            <w:r w:rsidRPr="00AD766A">
              <w:t xml:space="preserve"> w piłce nożnej dziewcząt –gimnazjum</w:t>
            </w:r>
          </w:p>
          <w:p w:rsidR="00C6268A" w:rsidRPr="00AD766A" w:rsidRDefault="00C6268A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F65585">
            <w:r w:rsidRPr="00AD766A">
              <w:t xml:space="preserve">Opiekun: Dariusz </w:t>
            </w:r>
            <w:proofErr w:type="spellStart"/>
            <w:r w:rsidRPr="00AD766A">
              <w:t>Supernat</w:t>
            </w:r>
            <w:proofErr w:type="spellEnd"/>
          </w:p>
          <w:p w:rsidR="00C6268A" w:rsidRPr="00AD766A" w:rsidRDefault="00C6268A" w:rsidP="001969AD"/>
        </w:tc>
      </w:tr>
      <w:tr w:rsidR="00C6268A" w:rsidRPr="00AD766A" w:rsidTr="00D93861">
        <w:trPr>
          <w:trHeight w:val="135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Pr="00AD766A" w:rsidRDefault="00C6268A" w:rsidP="001969AD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241A5F">
            <w:pPr>
              <w:rPr>
                <w:vertAlign w:val="superscript"/>
              </w:rPr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1969AD">
            <w:r w:rsidRPr="00AD766A">
              <w:t>Zajęcia z astronomii. Budowanie modelu układu planetarnego. s. 58</w:t>
            </w:r>
          </w:p>
        </w:tc>
        <w:tc>
          <w:tcPr>
            <w:tcW w:w="2835" w:type="dxa"/>
            <w:shd w:val="clear" w:color="auto" w:fill="auto"/>
          </w:tcPr>
          <w:p w:rsidR="00C6268A" w:rsidRPr="00AD766A" w:rsidRDefault="00C6268A" w:rsidP="001969AD">
            <w:r w:rsidRPr="00AD766A">
              <w:t xml:space="preserve">Wioleta Stachura </w:t>
            </w:r>
          </w:p>
          <w:p w:rsidR="00C6268A" w:rsidRPr="00AD766A" w:rsidRDefault="00C6268A" w:rsidP="001969AD"/>
          <w:p w:rsidR="00C6268A" w:rsidRPr="00AD766A" w:rsidRDefault="00C6268A" w:rsidP="00153F13"/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Pr="00AD766A" w:rsidRDefault="00C6268A" w:rsidP="001969AD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- 13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153F13">
            <w:pPr>
              <w:rPr>
                <w:vertAlign w:val="superscript"/>
              </w:rPr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153F13">
            <w:proofErr w:type="spellStart"/>
            <w:r w:rsidRPr="00AD766A">
              <w:t>Decoupage</w:t>
            </w:r>
            <w:proofErr w:type="spellEnd"/>
            <w:r w:rsidRPr="00AD766A">
              <w:t xml:space="preserve"> – techniki zdobienia. s. 50</w:t>
            </w:r>
          </w:p>
          <w:p w:rsidR="00C6268A" w:rsidRPr="00AD766A" w:rsidRDefault="00C6268A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>Bogusława Kamińska</w:t>
            </w:r>
          </w:p>
          <w:p w:rsidR="00C6268A" w:rsidRPr="00AD766A" w:rsidRDefault="00C6268A" w:rsidP="00153F13">
            <w:r w:rsidRPr="00AD766A">
              <w:t>Iwona Rydz</w:t>
            </w:r>
          </w:p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Pr="00AD766A" w:rsidRDefault="00C6268A" w:rsidP="00195180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153F13">
            <w:r w:rsidRPr="00AD766A">
              <w:t>Zajęcia w pracowni komputerowej</w:t>
            </w:r>
            <w:r>
              <w:t>, s.44</w:t>
            </w:r>
          </w:p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>Piwowarczyk Stanisław</w:t>
            </w:r>
          </w:p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Pr="00AD766A" w:rsidRDefault="00C6268A" w:rsidP="00195180">
            <w:pPr>
              <w:jc w:val="center"/>
            </w:pPr>
            <w:r w:rsidRPr="00AD766A">
              <w:t>9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153F13">
            <w:r w:rsidRPr="00AD766A">
              <w:t xml:space="preserve">Przygotowanie uczniów do konkursu „Skrzydlaty eksperyment Ziemi” </w:t>
            </w:r>
            <w:r>
              <w:t>–</w:t>
            </w:r>
            <w:r w:rsidRPr="00AD766A">
              <w:t xml:space="preserve"> warsztaty</w:t>
            </w:r>
            <w:r>
              <w:t xml:space="preserve"> s.49</w:t>
            </w:r>
          </w:p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>Gad Roman</w:t>
            </w:r>
          </w:p>
          <w:p w:rsidR="00C6268A" w:rsidRPr="00AD766A" w:rsidRDefault="00C6268A" w:rsidP="00153F13">
            <w:r w:rsidRPr="00AD766A">
              <w:t>Rydz Iwona</w:t>
            </w:r>
          </w:p>
        </w:tc>
      </w:tr>
      <w:tr w:rsidR="00C6268A" w:rsidRPr="00AD766A" w:rsidTr="00D93861">
        <w:trPr>
          <w:trHeight w:val="277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  <w:shd w:val="clear" w:color="auto" w:fill="auto"/>
          </w:tcPr>
          <w:p w:rsidR="00C6268A" w:rsidRDefault="00C6268A" w:rsidP="00153F13"/>
          <w:p w:rsidR="007E0949" w:rsidRDefault="007E0949" w:rsidP="00153F13"/>
          <w:p w:rsidR="007E0949" w:rsidRPr="00AD766A" w:rsidRDefault="007E0949" w:rsidP="00153F13"/>
        </w:tc>
        <w:tc>
          <w:tcPr>
            <w:tcW w:w="7054" w:type="dxa"/>
            <w:shd w:val="clear" w:color="auto" w:fill="auto"/>
          </w:tcPr>
          <w:p w:rsidR="00C6268A" w:rsidRPr="00AD766A" w:rsidRDefault="00C6268A" w:rsidP="00153F13">
            <w:r w:rsidRPr="00AD766A">
              <w:t>Wyjazd do kina</w:t>
            </w:r>
          </w:p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 xml:space="preserve">Renata </w:t>
            </w:r>
            <w:proofErr w:type="spellStart"/>
            <w:r w:rsidRPr="00AD766A">
              <w:t>Butenko</w:t>
            </w:r>
            <w:proofErr w:type="spellEnd"/>
          </w:p>
          <w:p w:rsidR="00C6268A" w:rsidRPr="00AD766A" w:rsidRDefault="00C6268A" w:rsidP="00153F13">
            <w:r w:rsidRPr="00AD766A">
              <w:t xml:space="preserve">Monika </w:t>
            </w:r>
            <w:proofErr w:type="spellStart"/>
            <w:r w:rsidRPr="00AD766A">
              <w:t>Obierzyńska</w:t>
            </w:r>
            <w:proofErr w:type="spellEnd"/>
          </w:p>
        </w:tc>
      </w:tr>
      <w:tr w:rsidR="00C6268A" w:rsidRPr="00AD766A" w:rsidTr="00D93861">
        <w:trPr>
          <w:trHeight w:val="277"/>
        </w:trPr>
        <w:tc>
          <w:tcPr>
            <w:tcW w:w="1456" w:type="dxa"/>
            <w:vMerge w:val="restart"/>
          </w:tcPr>
          <w:p w:rsidR="00C6268A" w:rsidRPr="00AD766A" w:rsidRDefault="00C6268A" w:rsidP="00F65585">
            <w:r w:rsidRPr="00AD766A">
              <w:lastRenderedPageBreak/>
              <w:t>18.02.2015</w:t>
            </w:r>
          </w:p>
          <w:p w:rsidR="00C6268A" w:rsidRPr="00AD766A" w:rsidRDefault="00C6268A" w:rsidP="00F65585">
            <w:r w:rsidRPr="00AD766A">
              <w:t>Środa</w:t>
            </w:r>
          </w:p>
        </w:tc>
        <w:tc>
          <w:tcPr>
            <w:tcW w:w="1980" w:type="dxa"/>
            <w:shd w:val="clear" w:color="auto" w:fill="auto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- 13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153F13"/>
        </w:tc>
        <w:tc>
          <w:tcPr>
            <w:tcW w:w="7054" w:type="dxa"/>
            <w:shd w:val="clear" w:color="auto" w:fill="auto"/>
          </w:tcPr>
          <w:p w:rsidR="00C6268A" w:rsidRPr="00AD766A" w:rsidRDefault="00C6268A" w:rsidP="00F65585">
            <w:r w:rsidRPr="00AD766A">
              <w:t>Zajęcia z historii. s. 57</w:t>
            </w:r>
          </w:p>
          <w:p w:rsidR="00C6268A" w:rsidRPr="00AD766A" w:rsidRDefault="00C6268A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F65585">
            <w:r w:rsidRPr="00AD766A">
              <w:t xml:space="preserve">Marek Zimny </w:t>
            </w:r>
          </w:p>
          <w:p w:rsidR="00C6268A" w:rsidRPr="00AD766A" w:rsidRDefault="00C6268A" w:rsidP="00153F13"/>
        </w:tc>
      </w:tr>
      <w:tr w:rsidR="00C6268A" w:rsidRPr="00AD766A" w:rsidTr="00D93861">
        <w:trPr>
          <w:trHeight w:val="277"/>
        </w:trPr>
        <w:tc>
          <w:tcPr>
            <w:tcW w:w="1456" w:type="dxa"/>
            <w:vMerge/>
          </w:tcPr>
          <w:p w:rsidR="00C6268A" w:rsidRPr="00AD766A" w:rsidRDefault="00C6268A" w:rsidP="00F65585"/>
        </w:tc>
        <w:tc>
          <w:tcPr>
            <w:tcW w:w="1980" w:type="dxa"/>
            <w:shd w:val="clear" w:color="auto" w:fill="auto"/>
          </w:tcPr>
          <w:p w:rsidR="00C6268A" w:rsidRPr="00AD766A" w:rsidRDefault="00C6268A" w:rsidP="00F65585">
            <w:pPr>
              <w:jc w:val="center"/>
            </w:pPr>
            <w:r w:rsidRPr="00AD766A">
              <w:t>9.00-11.00</w:t>
            </w:r>
          </w:p>
        </w:tc>
        <w:tc>
          <w:tcPr>
            <w:tcW w:w="7054" w:type="dxa"/>
            <w:shd w:val="clear" w:color="auto" w:fill="auto"/>
          </w:tcPr>
          <w:p w:rsidR="00C6268A" w:rsidRDefault="00C6268A" w:rsidP="00F65585">
            <w:r w:rsidRPr="00AD766A">
              <w:t>Dyżur logopedy szkolnego</w:t>
            </w:r>
            <w:r>
              <w:t>- gabinet logopedy.</w:t>
            </w:r>
          </w:p>
          <w:p w:rsidR="00B0689E" w:rsidRPr="00AD766A" w:rsidRDefault="00B0689E" w:rsidP="00F65585"/>
        </w:tc>
        <w:tc>
          <w:tcPr>
            <w:tcW w:w="2835" w:type="dxa"/>
            <w:shd w:val="clear" w:color="auto" w:fill="auto"/>
          </w:tcPr>
          <w:p w:rsidR="00C6268A" w:rsidRPr="00AD766A" w:rsidRDefault="00C6268A" w:rsidP="00F65585">
            <w:proofErr w:type="spellStart"/>
            <w:r w:rsidRPr="00AD766A">
              <w:t>Satalecka</w:t>
            </w:r>
            <w:proofErr w:type="spellEnd"/>
            <w:r w:rsidRPr="00AD766A">
              <w:t xml:space="preserve"> Marzena</w:t>
            </w:r>
          </w:p>
        </w:tc>
      </w:tr>
      <w:tr w:rsidR="00C6268A" w:rsidRPr="00AD766A" w:rsidTr="00B0689E">
        <w:trPr>
          <w:trHeight w:val="983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F65585">
            <w:r w:rsidRPr="00AD766A">
              <w:rPr>
                <w:b/>
              </w:rPr>
              <w:t>Godz. 9.00-13.00</w:t>
            </w:r>
          </w:p>
        </w:tc>
        <w:tc>
          <w:tcPr>
            <w:tcW w:w="7054" w:type="dxa"/>
          </w:tcPr>
          <w:p w:rsidR="00C6268A" w:rsidRPr="00AD766A" w:rsidRDefault="00C6268A" w:rsidP="001969AD">
            <w:r w:rsidRPr="00AD766A">
              <w:t xml:space="preserve"> Turniej tenisa stołowego o Puchar Przewodniczącego Rady Rodziców</w:t>
            </w:r>
          </w:p>
          <w:p w:rsidR="00C6268A" w:rsidRPr="00AD766A" w:rsidRDefault="00C6268A" w:rsidP="001969AD"/>
          <w:p w:rsidR="00C6268A" w:rsidRPr="008002CB" w:rsidRDefault="00C6268A" w:rsidP="001969AD">
            <w:pPr>
              <w:rPr>
                <w:i/>
              </w:rPr>
            </w:pPr>
            <w:r w:rsidRPr="00AD766A">
              <w:rPr>
                <w:i/>
              </w:rPr>
              <w:t>Zgłoszenia w dniu zawodów.</w:t>
            </w:r>
          </w:p>
        </w:tc>
        <w:tc>
          <w:tcPr>
            <w:tcW w:w="2835" w:type="dxa"/>
          </w:tcPr>
          <w:p w:rsidR="00C6268A" w:rsidRPr="00AD766A" w:rsidRDefault="00C6268A" w:rsidP="001969AD">
            <w:r>
              <w:t xml:space="preserve">Opiekun: </w:t>
            </w:r>
            <w:r w:rsidRPr="00AD766A">
              <w:t xml:space="preserve"> Karol Soboń</w:t>
            </w:r>
          </w:p>
          <w:p w:rsidR="00C6268A" w:rsidRPr="00AD766A" w:rsidRDefault="00C6268A" w:rsidP="00153F13"/>
        </w:tc>
      </w:tr>
      <w:tr w:rsidR="00C6268A" w:rsidRPr="00AD766A" w:rsidTr="00D93861">
        <w:trPr>
          <w:trHeight w:val="278"/>
        </w:trPr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19.02.2015</w:t>
            </w:r>
          </w:p>
          <w:p w:rsidR="00C6268A" w:rsidRPr="00AD766A" w:rsidRDefault="00C6268A" w:rsidP="00153F13">
            <w:r w:rsidRPr="00AD766A">
              <w:t>Czwartek</w:t>
            </w:r>
          </w:p>
        </w:tc>
        <w:tc>
          <w:tcPr>
            <w:tcW w:w="1980" w:type="dxa"/>
          </w:tcPr>
          <w:p w:rsidR="00C6268A" w:rsidRPr="00AD766A" w:rsidRDefault="00C6268A" w:rsidP="00396443">
            <w:pPr>
              <w:jc w:val="center"/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  <w:shd w:val="clear" w:color="auto" w:fill="auto"/>
          </w:tcPr>
          <w:p w:rsidR="00C6268A" w:rsidRDefault="00C6268A" w:rsidP="00153F13">
            <w:r w:rsidRPr="00AD766A">
              <w:t>Zajęcia teatralne.</w:t>
            </w:r>
            <w:r>
              <w:t xml:space="preserve"> s.55</w:t>
            </w:r>
          </w:p>
          <w:p w:rsidR="00B0689E" w:rsidRPr="00AD766A" w:rsidRDefault="00B0689E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>Katarzyna Włodarczyk</w:t>
            </w:r>
          </w:p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t>10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396443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F65585">
            <w:r w:rsidRPr="00AD766A">
              <w:t>Zajęcia w pracowni komputerowej</w:t>
            </w:r>
            <w:r>
              <w:t>, s.44</w:t>
            </w:r>
          </w:p>
          <w:p w:rsidR="00C6268A" w:rsidRPr="00AD766A" w:rsidRDefault="00C6268A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F65585">
            <w:r w:rsidRPr="00AD766A">
              <w:t>Teresa Mazur</w:t>
            </w:r>
          </w:p>
          <w:p w:rsidR="00C6268A" w:rsidRPr="00AD766A" w:rsidRDefault="00C6268A" w:rsidP="00153F13"/>
        </w:tc>
      </w:tr>
      <w:tr w:rsidR="00C6268A" w:rsidRPr="00AD766A" w:rsidTr="00D93861">
        <w:trPr>
          <w:trHeight w:val="278"/>
        </w:trPr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396443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C6268A" w:rsidRPr="00AD766A" w:rsidRDefault="00C6268A" w:rsidP="00F65585">
            <w:proofErr w:type="spellStart"/>
            <w:r w:rsidRPr="00AD766A">
              <w:t>Międzyklasowe</w:t>
            </w:r>
            <w:proofErr w:type="spellEnd"/>
            <w:r>
              <w:t xml:space="preserve"> </w:t>
            </w:r>
            <w:r w:rsidRPr="00AD766A">
              <w:t xml:space="preserve"> zawody w piłce ręcznej dziewcząt </w:t>
            </w:r>
            <w:r w:rsidRPr="00AD766A">
              <w:br/>
              <w:t>i chłopców – gimnazjum.</w:t>
            </w:r>
          </w:p>
          <w:p w:rsidR="00C6268A" w:rsidRPr="00AD766A" w:rsidRDefault="00C6268A" w:rsidP="00153F13"/>
        </w:tc>
        <w:tc>
          <w:tcPr>
            <w:tcW w:w="2835" w:type="dxa"/>
            <w:shd w:val="clear" w:color="auto" w:fill="auto"/>
          </w:tcPr>
          <w:p w:rsidR="00C6268A" w:rsidRPr="00AD766A" w:rsidRDefault="00C6268A" w:rsidP="00153F13">
            <w:r w:rsidRPr="00AD766A">
              <w:t xml:space="preserve">Opiekun: Wioletta  </w:t>
            </w:r>
            <w:proofErr w:type="spellStart"/>
            <w:r w:rsidRPr="00AD766A">
              <w:t>Supernat</w:t>
            </w:r>
            <w:proofErr w:type="spellEnd"/>
          </w:p>
        </w:tc>
      </w:tr>
      <w:tr w:rsidR="00C6268A" w:rsidRPr="00AD766A" w:rsidTr="00D93861">
        <w:tc>
          <w:tcPr>
            <w:tcW w:w="1456" w:type="dxa"/>
            <w:vMerge w:val="restart"/>
          </w:tcPr>
          <w:p w:rsidR="00C6268A" w:rsidRPr="00AD766A" w:rsidRDefault="00C6268A" w:rsidP="00F65585">
            <w:r w:rsidRPr="00AD766A">
              <w:t>20.02.2015</w:t>
            </w:r>
          </w:p>
          <w:p w:rsidR="00C6268A" w:rsidRPr="00AD766A" w:rsidRDefault="00C6268A" w:rsidP="00F65585">
            <w:r w:rsidRPr="00AD766A">
              <w:t>Piątek</w:t>
            </w:r>
          </w:p>
        </w:tc>
        <w:tc>
          <w:tcPr>
            <w:tcW w:w="1980" w:type="dxa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t>9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- 11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F65585">
            <w:pPr>
              <w:jc w:val="center"/>
              <w:rPr>
                <w:b/>
              </w:rPr>
            </w:pP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</w:tcPr>
          <w:p w:rsidR="00C6268A" w:rsidRPr="00AD766A" w:rsidRDefault="00C6268A" w:rsidP="00F65585">
            <w:r w:rsidRPr="00AD766A">
              <w:t>Zajęcia przygotowujące do egzaminu gimnazjalnego z przyrody (biologia, chemia)</w:t>
            </w:r>
            <w:r>
              <w:t>, s.60</w:t>
            </w:r>
            <w:r w:rsidRPr="00AD766A">
              <w:t xml:space="preserve"> </w:t>
            </w:r>
          </w:p>
          <w:p w:rsidR="00C6268A" w:rsidRPr="00AD766A" w:rsidRDefault="00C6268A" w:rsidP="001969AD"/>
        </w:tc>
        <w:tc>
          <w:tcPr>
            <w:tcW w:w="2835" w:type="dxa"/>
          </w:tcPr>
          <w:p w:rsidR="00C6268A" w:rsidRPr="00AD766A" w:rsidRDefault="00C6268A" w:rsidP="00F65585">
            <w:r w:rsidRPr="00AD766A">
              <w:t>Anna Serafin</w:t>
            </w:r>
          </w:p>
          <w:p w:rsidR="00C6268A" w:rsidRPr="00AD766A" w:rsidRDefault="00C6268A" w:rsidP="00F65585">
            <w:r w:rsidRPr="00AD766A">
              <w:t xml:space="preserve">Agnieszka Biały </w:t>
            </w:r>
          </w:p>
          <w:p w:rsidR="00C6268A" w:rsidRPr="00AD766A" w:rsidRDefault="00C6268A" w:rsidP="00153F13"/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F65585">
            <w:pPr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53F13">
            <w:pPr>
              <w:rPr>
                <w:vertAlign w:val="superscript"/>
              </w:rPr>
            </w:pPr>
          </w:p>
        </w:tc>
        <w:tc>
          <w:tcPr>
            <w:tcW w:w="7054" w:type="dxa"/>
          </w:tcPr>
          <w:p w:rsidR="00C6268A" w:rsidRPr="00AD766A" w:rsidRDefault="00C6268A" w:rsidP="001969AD">
            <w:r w:rsidRPr="00AD766A">
              <w:t xml:space="preserve">Turniej gier i zabaw dla kl. II – III . Zespoły 10-cio osobowe </w:t>
            </w:r>
          </w:p>
          <w:p w:rsidR="00C6268A" w:rsidRPr="00AD766A" w:rsidRDefault="00C6268A" w:rsidP="001969AD">
            <w:r w:rsidRPr="00AD766A">
              <w:t xml:space="preserve"> (5 dziewczynek i 5-ciu chłopców).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>Opiekunowie</w:t>
            </w:r>
            <w:r w:rsidR="00D93861">
              <w:t xml:space="preserve">: Renata Kumańska, Karol Soboń </w:t>
            </w:r>
            <w:r w:rsidRPr="00AD766A">
              <w:t xml:space="preserve"> Katarzyna Kumańska.</w:t>
            </w:r>
          </w:p>
        </w:tc>
      </w:tr>
      <w:tr w:rsidR="00C6268A" w:rsidRPr="00AD766A" w:rsidTr="00D93861">
        <w:trPr>
          <w:trHeight w:val="719"/>
        </w:trPr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23.02.2015</w:t>
            </w:r>
          </w:p>
          <w:p w:rsidR="00C6268A" w:rsidRPr="00AD766A" w:rsidRDefault="00C6268A" w:rsidP="00153F13">
            <w:r w:rsidRPr="00AD766A">
              <w:t>Poniedziałek</w:t>
            </w:r>
          </w:p>
        </w:tc>
        <w:tc>
          <w:tcPr>
            <w:tcW w:w="1980" w:type="dxa"/>
          </w:tcPr>
          <w:p w:rsidR="00C6268A" w:rsidRPr="00AD766A" w:rsidRDefault="00C6268A" w:rsidP="00F65585">
            <w:pPr>
              <w:jc w:val="center"/>
              <w:rPr>
                <w:b/>
              </w:rPr>
            </w:pPr>
            <w:r w:rsidRPr="00AD766A">
              <w:t>8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- 10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</w:tc>
        <w:tc>
          <w:tcPr>
            <w:tcW w:w="7054" w:type="dxa"/>
          </w:tcPr>
          <w:p w:rsidR="00C6268A" w:rsidRPr="00AD766A" w:rsidRDefault="00C6268A" w:rsidP="00F65585">
            <w:r w:rsidRPr="00AD766A">
              <w:t>Zajęcia teatralne</w:t>
            </w:r>
            <w:r>
              <w:t>, s.48</w:t>
            </w:r>
          </w:p>
        </w:tc>
        <w:tc>
          <w:tcPr>
            <w:tcW w:w="2835" w:type="dxa"/>
          </w:tcPr>
          <w:p w:rsidR="00C6268A" w:rsidRPr="00AD766A" w:rsidRDefault="00C6268A" w:rsidP="001969AD">
            <w:r w:rsidRPr="00AD766A">
              <w:t xml:space="preserve">Joanna Miśta </w:t>
            </w:r>
          </w:p>
          <w:p w:rsidR="00C6268A" w:rsidRPr="00AD766A" w:rsidRDefault="00C6268A" w:rsidP="00F65585"/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F65585">
            <w:pPr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</w:tcPr>
          <w:p w:rsidR="00C6268A" w:rsidRPr="00AD766A" w:rsidRDefault="00C6268A" w:rsidP="00F65585">
            <w:r w:rsidRPr="00AD766A">
              <w:t xml:space="preserve">Piłka nożna chłopców. </w:t>
            </w:r>
          </w:p>
          <w:p w:rsidR="00C6268A" w:rsidRPr="00AD766A" w:rsidRDefault="00C6268A" w:rsidP="00F65585">
            <w:r w:rsidRPr="00AD766A">
              <w:t>Turniej „czwórek” - gimnazjum.</w:t>
            </w:r>
          </w:p>
          <w:p w:rsidR="00C6268A" w:rsidRPr="00AD766A" w:rsidRDefault="00C6268A" w:rsidP="001969AD"/>
        </w:tc>
        <w:tc>
          <w:tcPr>
            <w:tcW w:w="2835" w:type="dxa"/>
          </w:tcPr>
          <w:p w:rsidR="00C6268A" w:rsidRPr="00AD766A" w:rsidRDefault="00C6268A" w:rsidP="00F65585">
            <w:r w:rsidRPr="00AD766A">
              <w:t>Opiekun: Piotr Wilk</w:t>
            </w:r>
          </w:p>
          <w:p w:rsidR="00C6268A" w:rsidRPr="00AD766A" w:rsidRDefault="00C6268A" w:rsidP="00153F13"/>
        </w:tc>
      </w:tr>
      <w:tr w:rsidR="00C6268A" w:rsidRPr="00AD766A" w:rsidTr="00D93861"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24.02.2015</w:t>
            </w:r>
          </w:p>
          <w:p w:rsidR="00C6268A" w:rsidRPr="00AD766A" w:rsidRDefault="00C6268A" w:rsidP="00153F13">
            <w:r w:rsidRPr="00AD766A">
              <w:t>Wtorek</w:t>
            </w:r>
          </w:p>
        </w:tc>
        <w:tc>
          <w:tcPr>
            <w:tcW w:w="1980" w:type="dxa"/>
          </w:tcPr>
          <w:p w:rsidR="00C6268A" w:rsidRPr="00AD766A" w:rsidRDefault="00C6268A" w:rsidP="001969AD">
            <w:pPr>
              <w:jc w:val="center"/>
              <w:rPr>
                <w:b/>
              </w:rPr>
            </w:pPr>
            <w:r w:rsidRPr="00AD766A">
              <w:t>9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- 10</w:t>
            </w:r>
            <w:r w:rsidRPr="00AD766A">
              <w:rPr>
                <w:vertAlign w:val="superscript"/>
              </w:rPr>
              <w:t>00</w:t>
            </w:r>
            <w:r w:rsidRPr="00AD766A">
              <w:rPr>
                <w:b/>
              </w:rPr>
              <w:t xml:space="preserve"> </w:t>
            </w:r>
          </w:p>
          <w:p w:rsidR="00C6268A" w:rsidRPr="00AD766A" w:rsidRDefault="00C6268A" w:rsidP="00AF4714"/>
        </w:tc>
        <w:tc>
          <w:tcPr>
            <w:tcW w:w="7054" w:type="dxa"/>
          </w:tcPr>
          <w:p w:rsidR="00C6268A" w:rsidRPr="00AD766A" w:rsidRDefault="00C6268A" w:rsidP="00AF4714">
            <w:r w:rsidRPr="00AD766A">
              <w:t>Dyżur pedagoga szkolnego</w:t>
            </w:r>
            <w:r>
              <w:t>- gabinet pedagoga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 xml:space="preserve">Ilona </w:t>
            </w:r>
            <w:proofErr w:type="spellStart"/>
            <w:r w:rsidRPr="00AD766A">
              <w:t>Picheta</w:t>
            </w:r>
            <w:proofErr w:type="spellEnd"/>
            <w:r w:rsidRPr="00AD766A">
              <w:t xml:space="preserve"> </w:t>
            </w:r>
          </w:p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AF4714">
            <w:pPr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</w:tcPr>
          <w:p w:rsidR="00C6268A" w:rsidRPr="00AD766A" w:rsidRDefault="00C6268A" w:rsidP="00AF4714">
            <w:r w:rsidRPr="00AD766A">
              <w:t>Piłka siatkowa – gimnazjum.</w:t>
            </w:r>
          </w:p>
          <w:p w:rsidR="00C6268A" w:rsidRPr="00AD766A" w:rsidRDefault="00C6268A" w:rsidP="001969AD"/>
        </w:tc>
        <w:tc>
          <w:tcPr>
            <w:tcW w:w="2835" w:type="dxa"/>
          </w:tcPr>
          <w:p w:rsidR="00C6268A" w:rsidRPr="00AD766A" w:rsidRDefault="00C6268A" w:rsidP="00153F13">
            <w:r w:rsidRPr="00AD766A">
              <w:t>Opiekun: Andrzej Cieślicki</w:t>
            </w:r>
          </w:p>
        </w:tc>
      </w:tr>
      <w:tr w:rsidR="00C6268A" w:rsidRPr="00AD766A" w:rsidTr="00D93861"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25.02.2015</w:t>
            </w:r>
          </w:p>
          <w:p w:rsidR="00C6268A" w:rsidRPr="00AD766A" w:rsidRDefault="00C6268A" w:rsidP="00153F13">
            <w:r w:rsidRPr="00AD766A">
              <w:t>Środa</w:t>
            </w:r>
          </w:p>
        </w:tc>
        <w:tc>
          <w:tcPr>
            <w:tcW w:w="1980" w:type="dxa"/>
          </w:tcPr>
          <w:p w:rsidR="00C6268A" w:rsidRPr="00AD766A" w:rsidRDefault="00C6268A" w:rsidP="001969AD">
            <w:pPr>
              <w:jc w:val="center"/>
              <w:rPr>
                <w:vertAlign w:val="superscript"/>
              </w:rPr>
            </w:pPr>
            <w:r w:rsidRPr="00AD766A">
              <w:t>9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  <w:p w:rsidR="00C6268A" w:rsidRPr="00AD766A" w:rsidRDefault="00C6268A" w:rsidP="008002CB">
            <w:pPr>
              <w:rPr>
                <w:vertAlign w:val="superscript"/>
              </w:rPr>
            </w:pPr>
          </w:p>
          <w:p w:rsidR="00C6268A" w:rsidRPr="00AD766A" w:rsidRDefault="00C6268A" w:rsidP="00AF4714"/>
        </w:tc>
        <w:tc>
          <w:tcPr>
            <w:tcW w:w="7054" w:type="dxa"/>
          </w:tcPr>
          <w:p w:rsidR="00C6268A" w:rsidRPr="00AD766A" w:rsidRDefault="00C6268A" w:rsidP="001969AD">
            <w:r w:rsidRPr="00AD766A">
              <w:lastRenderedPageBreak/>
              <w:t xml:space="preserve">Doświadczenia, obserwacje, quizy przyrodnicze połączone z zajęciami plastycznymi. </w:t>
            </w:r>
          </w:p>
          <w:p w:rsidR="00C6268A" w:rsidRPr="00AD766A" w:rsidRDefault="00C6268A" w:rsidP="008002CB">
            <w:r w:rsidRPr="00AD766A">
              <w:lastRenderedPageBreak/>
              <w:t>Zaję</w:t>
            </w:r>
            <w:r>
              <w:t>cia muzyczne (nauka kazaczoka)- świetlica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lastRenderedPageBreak/>
              <w:t xml:space="preserve">Halina Ptak </w:t>
            </w:r>
          </w:p>
          <w:p w:rsidR="00C6268A" w:rsidRPr="00AD766A" w:rsidRDefault="00C6268A" w:rsidP="00153F13">
            <w:r w:rsidRPr="00AD766A">
              <w:t>Magdalena Łuszczyńska</w:t>
            </w:r>
          </w:p>
          <w:p w:rsidR="00C6268A" w:rsidRPr="00AD766A" w:rsidRDefault="00C6268A" w:rsidP="00153F13">
            <w:r w:rsidRPr="00AD766A">
              <w:lastRenderedPageBreak/>
              <w:t>Anna Knap</w:t>
            </w:r>
          </w:p>
          <w:p w:rsidR="00C6268A" w:rsidRPr="00AD766A" w:rsidRDefault="00C6268A" w:rsidP="00AF4714">
            <w:r w:rsidRPr="00AD766A">
              <w:t xml:space="preserve">Bożena Wróbel </w:t>
            </w:r>
          </w:p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AF4714">
            <w:pPr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969AD">
            <w:pPr>
              <w:jc w:val="center"/>
              <w:rPr>
                <w:b/>
              </w:rPr>
            </w:pPr>
          </w:p>
        </w:tc>
        <w:tc>
          <w:tcPr>
            <w:tcW w:w="7054" w:type="dxa"/>
          </w:tcPr>
          <w:p w:rsidR="00C6268A" w:rsidRPr="00AD766A" w:rsidRDefault="00C6268A" w:rsidP="001969AD">
            <w:r w:rsidRPr="00AD766A">
              <w:t>Zajęcia rekreacyjno-sportowe.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>Opiekun: Jarosław Gołuch.</w:t>
            </w:r>
          </w:p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2F49AD">
            <w:pPr>
              <w:jc w:val="center"/>
            </w:pPr>
            <w:r w:rsidRPr="00AD766A">
              <w:t>9.00-15.00</w:t>
            </w:r>
          </w:p>
        </w:tc>
        <w:tc>
          <w:tcPr>
            <w:tcW w:w="7054" w:type="dxa"/>
          </w:tcPr>
          <w:p w:rsidR="00C6268A" w:rsidRDefault="00C6268A" w:rsidP="001969AD">
            <w:r w:rsidRPr="00AD766A">
              <w:t>Wycieczka do Kielc. Warsztaty w Muzeum Narodowym. Kino.</w:t>
            </w:r>
          </w:p>
          <w:p w:rsidR="00B0689E" w:rsidRPr="00AD766A" w:rsidRDefault="00B0689E" w:rsidP="001969AD"/>
        </w:tc>
        <w:tc>
          <w:tcPr>
            <w:tcW w:w="2835" w:type="dxa"/>
          </w:tcPr>
          <w:p w:rsidR="00C6268A" w:rsidRPr="00AD766A" w:rsidRDefault="00C6268A" w:rsidP="00153F13">
            <w:r w:rsidRPr="00AD766A">
              <w:t>Gad Roman</w:t>
            </w:r>
          </w:p>
        </w:tc>
      </w:tr>
      <w:tr w:rsidR="00C6268A" w:rsidRPr="00AD766A" w:rsidTr="00D93861">
        <w:tc>
          <w:tcPr>
            <w:tcW w:w="1456" w:type="dxa"/>
          </w:tcPr>
          <w:p w:rsidR="00C6268A" w:rsidRPr="00AD766A" w:rsidRDefault="00C6268A" w:rsidP="00153F13">
            <w:r w:rsidRPr="00AD766A">
              <w:t>26.02.2015r.</w:t>
            </w:r>
          </w:p>
          <w:p w:rsidR="00C6268A" w:rsidRPr="00AD766A" w:rsidRDefault="00C6268A" w:rsidP="00153F13"/>
          <w:p w:rsidR="00C6268A" w:rsidRPr="00AD766A" w:rsidRDefault="00C6268A" w:rsidP="00153F13">
            <w:r w:rsidRPr="00AD766A">
              <w:t>Czwartek</w:t>
            </w:r>
          </w:p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2F49AD">
            <w:pPr>
              <w:jc w:val="center"/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7054" w:type="dxa"/>
          </w:tcPr>
          <w:p w:rsidR="00C6268A" w:rsidRPr="00AD766A" w:rsidRDefault="00C6268A" w:rsidP="001969AD">
            <w:r w:rsidRPr="00AD766A">
              <w:t>Turniej mini – piłki nożnej dziewcząt  i chłopców (SP) o puchar Wójta.</w:t>
            </w:r>
          </w:p>
        </w:tc>
        <w:tc>
          <w:tcPr>
            <w:tcW w:w="2835" w:type="dxa"/>
          </w:tcPr>
          <w:p w:rsidR="00C6268A" w:rsidRPr="00AD766A" w:rsidRDefault="00C6268A" w:rsidP="001969AD">
            <w:r w:rsidRPr="00AD766A">
              <w:t>Opiekun: Tomasz Mazur, Małgorzata Gwóźdź</w:t>
            </w:r>
          </w:p>
        </w:tc>
      </w:tr>
      <w:tr w:rsidR="00C6268A" w:rsidRPr="00AD766A" w:rsidTr="00D93861">
        <w:tc>
          <w:tcPr>
            <w:tcW w:w="1456" w:type="dxa"/>
            <w:vMerge w:val="restart"/>
          </w:tcPr>
          <w:p w:rsidR="00C6268A" w:rsidRPr="00AD766A" w:rsidRDefault="00C6268A" w:rsidP="00153F13">
            <w:r w:rsidRPr="00AD766A">
              <w:t>27.02.2015</w:t>
            </w:r>
          </w:p>
          <w:p w:rsidR="00C6268A" w:rsidRPr="00AD766A" w:rsidRDefault="00C6268A" w:rsidP="00153F13">
            <w:r w:rsidRPr="00AD766A">
              <w:t>Piątek</w:t>
            </w:r>
          </w:p>
        </w:tc>
        <w:tc>
          <w:tcPr>
            <w:tcW w:w="1980" w:type="dxa"/>
          </w:tcPr>
          <w:p w:rsidR="00C6268A" w:rsidRPr="00AD766A" w:rsidRDefault="00C6268A" w:rsidP="00AD766A">
            <w:pPr>
              <w:jc w:val="center"/>
              <w:rPr>
                <w:b/>
              </w:rPr>
            </w:pPr>
            <w:r w:rsidRPr="00AD766A">
              <w:t>9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- 12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</w:tcPr>
          <w:p w:rsidR="00C6268A" w:rsidRPr="00AD766A" w:rsidRDefault="00C6268A" w:rsidP="00AD766A">
            <w:r w:rsidRPr="00AD766A">
              <w:t xml:space="preserve">Zajęcia w bibliotece szkolnej </w:t>
            </w:r>
          </w:p>
        </w:tc>
        <w:tc>
          <w:tcPr>
            <w:tcW w:w="2835" w:type="dxa"/>
          </w:tcPr>
          <w:p w:rsidR="00C6268A" w:rsidRPr="00AD766A" w:rsidRDefault="00C6268A" w:rsidP="001969AD">
            <w:r w:rsidRPr="00AD766A">
              <w:t xml:space="preserve">Małgorzata Szymkiewicz </w:t>
            </w:r>
          </w:p>
          <w:p w:rsidR="00C6268A" w:rsidRPr="00AD766A" w:rsidRDefault="00C6268A" w:rsidP="00153F13"/>
        </w:tc>
      </w:tr>
      <w:tr w:rsidR="00C6268A" w:rsidRPr="00AD766A" w:rsidTr="00D93861">
        <w:tc>
          <w:tcPr>
            <w:tcW w:w="1456" w:type="dxa"/>
            <w:vMerge/>
          </w:tcPr>
          <w:p w:rsidR="00C6268A" w:rsidRPr="00AD766A" w:rsidRDefault="00C6268A" w:rsidP="00153F13"/>
        </w:tc>
        <w:tc>
          <w:tcPr>
            <w:tcW w:w="1980" w:type="dxa"/>
          </w:tcPr>
          <w:p w:rsidR="00C6268A" w:rsidRPr="00AD766A" w:rsidRDefault="00C6268A" w:rsidP="00AD766A">
            <w:pPr>
              <w:jc w:val="center"/>
              <w:rPr>
                <w:b/>
              </w:rPr>
            </w:pPr>
            <w:r w:rsidRPr="00AD766A">
              <w:rPr>
                <w:b/>
              </w:rPr>
              <w:t>Godz. 9.00-13.00</w:t>
            </w:r>
          </w:p>
          <w:p w:rsidR="00C6268A" w:rsidRPr="00AD766A" w:rsidRDefault="00C6268A" w:rsidP="00153F13"/>
        </w:tc>
        <w:tc>
          <w:tcPr>
            <w:tcW w:w="7054" w:type="dxa"/>
          </w:tcPr>
          <w:p w:rsidR="00C6268A" w:rsidRPr="00AD766A" w:rsidRDefault="00C6268A" w:rsidP="00153F13">
            <w:r w:rsidRPr="00AD766A">
              <w:t>Mistrzostwa szkoły w badmintonie.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>O</w:t>
            </w:r>
            <w:r>
              <w:t xml:space="preserve">piekunowie: Małgorzata Gwóźdź </w:t>
            </w:r>
            <w:r w:rsidRPr="00AD766A">
              <w:t>Tomasz Mazur.</w:t>
            </w:r>
          </w:p>
        </w:tc>
      </w:tr>
      <w:tr w:rsidR="00C6268A" w:rsidRPr="00AD766A" w:rsidTr="00D93861">
        <w:tc>
          <w:tcPr>
            <w:tcW w:w="1456" w:type="dxa"/>
          </w:tcPr>
          <w:p w:rsidR="00C6268A" w:rsidRPr="00AD766A" w:rsidRDefault="00C6268A" w:rsidP="00153F13">
            <w:r w:rsidRPr="00AD766A">
              <w:t>Od 16.02. do 27.02.2015r.</w:t>
            </w:r>
          </w:p>
        </w:tc>
        <w:tc>
          <w:tcPr>
            <w:tcW w:w="1980" w:type="dxa"/>
          </w:tcPr>
          <w:p w:rsidR="00C6268A" w:rsidRPr="00AD766A" w:rsidRDefault="00C6268A" w:rsidP="00153F13">
            <w:pPr>
              <w:rPr>
                <w:vertAlign w:val="superscript"/>
              </w:rPr>
            </w:pPr>
            <w:r w:rsidRPr="00AD766A">
              <w:t>8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- 16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</w:tcPr>
          <w:p w:rsidR="00C6268A" w:rsidRPr="00AD766A" w:rsidRDefault="00C6268A" w:rsidP="00153F13">
            <w:r w:rsidRPr="00AD766A">
              <w:t>Oddział przedszkolny – dyżur.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>Maria Bańka</w:t>
            </w:r>
          </w:p>
          <w:p w:rsidR="00C6268A" w:rsidRPr="00AD766A" w:rsidRDefault="00C6268A" w:rsidP="00153F13">
            <w:r w:rsidRPr="00AD766A">
              <w:t>Eliza Gawęda</w:t>
            </w:r>
          </w:p>
        </w:tc>
      </w:tr>
    </w:tbl>
    <w:p w:rsidR="0041464E" w:rsidRPr="00AD766A" w:rsidRDefault="0041464E" w:rsidP="0041464E"/>
    <w:p w:rsidR="002E7B0B" w:rsidRPr="00AD766A" w:rsidRDefault="002E7B0B"/>
    <w:sectPr w:rsidR="002E7B0B" w:rsidRPr="00AD766A" w:rsidSect="00C136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464E"/>
    <w:rsid w:val="00167EA7"/>
    <w:rsid w:val="00195180"/>
    <w:rsid w:val="001969AD"/>
    <w:rsid w:val="00241A5F"/>
    <w:rsid w:val="00260CEB"/>
    <w:rsid w:val="002E7B0B"/>
    <w:rsid w:val="002F49AD"/>
    <w:rsid w:val="00396443"/>
    <w:rsid w:val="0041464E"/>
    <w:rsid w:val="00452A09"/>
    <w:rsid w:val="00536927"/>
    <w:rsid w:val="00575FEE"/>
    <w:rsid w:val="00605533"/>
    <w:rsid w:val="0075738A"/>
    <w:rsid w:val="007E0949"/>
    <w:rsid w:val="008002CB"/>
    <w:rsid w:val="008F7553"/>
    <w:rsid w:val="00922607"/>
    <w:rsid w:val="00AD766A"/>
    <w:rsid w:val="00AF4714"/>
    <w:rsid w:val="00B0689E"/>
    <w:rsid w:val="00C6268A"/>
    <w:rsid w:val="00D93861"/>
    <w:rsid w:val="00EB5542"/>
    <w:rsid w:val="00EC214A"/>
    <w:rsid w:val="00F65585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580A-564C-4A00-9E34-B7027BAA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13</cp:revision>
  <cp:lastPrinted>2015-02-09T09:58:00Z</cp:lastPrinted>
  <dcterms:created xsi:type="dcterms:W3CDTF">2015-02-06T13:00:00Z</dcterms:created>
  <dcterms:modified xsi:type="dcterms:W3CDTF">2015-02-13T10:44:00Z</dcterms:modified>
</cp:coreProperties>
</file>